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1E0" w:firstRow="1" w:lastRow="1" w:firstColumn="1" w:lastColumn="1" w:noHBand="0" w:noVBand="0"/>
      </w:tblPr>
      <w:tblGrid>
        <w:gridCol w:w="4785"/>
        <w:gridCol w:w="4821"/>
      </w:tblGrid>
      <w:tr w:rsidR="00DD6C32" w:rsidTr="002516C9">
        <w:tc>
          <w:tcPr>
            <w:tcW w:w="4785" w:type="dxa"/>
            <w:shd w:val="clear" w:color="auto" w:fill="auto"/>
          </w:tcPr>
          <w:p w:rsidR="00DD6C32" w:rsidRDefault="00DD6C32" w:rsidP="002516C9"/>
        </w:tc>
        <w:tc>
          <w:tcPr>
            <w:tcW w:w="4821" w:type="dxa"/>
            <w:shd w:val="clear" w:color="auto" w:fill="auto"/>
          </w:tcPr>
          <w:p w:rsidR="00DD6C32" w:rsidRDefault="008D1918" w:rsidP="0054780C">
            <w:r>
              <w:t>ПРИЛОЖЕНИЕ 3</w:t>
            </w:r>
          </w:p>
          <w:p w:rsidR="0054780C" w:rsidRDefault="001676D0" w:rsidP="0054780C">
            <w:r>
              <w:t xml:space="preserve">к </w:t>
            </w:r>
            <w:r w:rsidR="008F4585" w:rsidRPr="008F4585">
              <w:t xml:space="preserve">решению Совета </w:t>
            </w:r>
            <w:proofErr w:type="spellStart"/>
            <w:r w:rsidR="008F4585" w:rsidRPr="008F4585">
              <w:t>Зассовского</w:t>
            </w:r>
            <w:proofErr w:type="spellEnd"/>
            <w:r w:rsidR="008F4585" w:rsidRPr="008F4585">
              <w:t xml:space="preserve"> сельского п</w:t>
            </w:r>
            <w:r w:rsidR="00B063C9">
              <w:t xml:space="preserve">оселения </w:t>
            </w:r>
            <w:proofErr w:type="spellStart"/>
            <w:r w:rsidR="00B063C9">
              <w:t>Лабинского</w:t>
            </w:r>
            <w:proofErr w:type="spellEnd"/>
            <w:r w:rsidR="00B063C9">
              <w:t xml:space="preserve"> района </w:t>
            </w:r>
          </w:p>
          <w:p w:rsidR="0054780C" w:rsidRDefault="00B063C9" w:rsidP="0054780C">
            <w:r>
              <w:t>от 06.09</w:t>
            </w:r>
            <w:r w:rsidR="008F4585" w:rsidRPr="008F4585">
              <w:t xml:space="preserve">.2024 </w:t>
            </w:r>
            <w:r w:rsidR="008F4585" w:rsidRPr="002D5042">
              <w:t>г. №</w:t>
            </w:r>
            <w:r>
              <w:t xml:space="preserve"> 175/75</w:t>
            </w:r>
            <w:r w:rsidR="002D5042" w:rsidRPr="002D5042">
              <w:t xml:space="preserve"> </w:t>
            </w:r>
            <w:r w:rsidR="008F4585" w:rsidRPr="002D5042">
              <w:t xml:space="preserve">«О внесении изменений в решение Совета </w:t>
            </w:r>
            <w:proofErr w:type="spellStart"/>
            <w:r w:rsidR="008F4585" w:rsidRPr="002D5042">
              <w:t>Зассовского</w:t>
            </w:r>
            <w:proofErr w:type="spellEnd"/>
            <w:r w:rsidR="008F4585" w:rsidRPr="002D5042">
              <w:t xml:space="preserve"> сельского поселения </w:t>
            </w:r>
            <w:proofErr w:type="spellStart"/>
            <w:r w:rsidR="008F4585" w:rsidRPr="002D5042">
              <w:t>Лабинского</w:t>
            </w:r>
            <w:proofErr w:type="spellEnd"/>
            <w:r w:rsidR="008F4585" w:rsidRPr="002D5042">
              <w:t xml:space="preserve"> района </w:t>
            </w:r>
          </w:p>
          <w:p w:rsidR="008E34A3" w:rsidRDefault="008F4585" w:rsidP="0054780C">
            <w:r w:rsidRPr="002D5042">
              <w:t>от 25</w:t>
            </w:r>
            <w:r w:rsidRPr="008F4585">
              <w:t xml:space="preserve">.12.2023 г. № 157/67 «О бюджете </w:t>
            </w:r>
            <w:proofErr w:type="spellStart"/>
            <w:r w:rsidRPr="008F4585">
              <w:t>Зассовского</w:t>
            </w:r>
            <w:proofErr w:type="spellEnd"/>
            <w:r w:rsidRPr="008F4585">
              <w:t xml:space="preserve"> сельского поселения </w:t>
            </w:r>
            <w:proofErr w:type="spellStart"/>
            <w:r w:rsidRPr="008F4585">
              <w:t>Лабинского</w:t>
            </w:r>
            <w:proofErr w:type="spellEnd"/>
            <w:r w:rsidRPr="008F4585">
              <w:t xml:space="preserve"> района на 2024 год»</w:t>
            </w:r>
          </w:p>
          <w:p w:rsidR="00DD6C32" w:rsidRDefault="00DD6C32" w:rsidP="002516C9">
            <w:pPr>
              <w:jc w:val="both"/>
            </w:pPr>
          </w:p>
        </w:tc>
      </w:tr>
    </w:tbl>
    <w:p w:rsidR="00DD6C32" w:rsidRDefault="00DD6C32" w:rsidP="00DD6C32">
      <w:pPr>
        <w:tabs>
          <w:tab w:val="left" w:pos="5103"/>
          <w:tab w:val="left" w:pos="9653"/>
        </w:tabs>
        <w:rPr>
          <w:sz w:val="28"/>
          <w:szCs w:val="28"/>
        </w:rPr>
      </w:pPr>
    </w:p>
    <w:p w:rsidR="00DD6C32" w:rsidRPr="0054780C" w:rsidRDefault="00DD6C32" w:rsidP="0054780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54780C">
        <w:rPr>
          <w:rFonts w:eastAsia="Calibri"/>
          <w:b/>
          <w:sz w:val="28"/>
          <w:szCs w:val="28"/>
          <w:lang w:eastAsia="en-US"/>
        </w:rPr>
        <w:t>Распределение бюджетных ассигнований п</w:t>
      </w:r>
      <w:r w:rsidR="0060605B" w:rsidRPr="0054780C">
        <w:rPr>
          <w:rFonts w:eastAsia="Calibri"/>
          <w:b/>
          <w:sz w:val="28"/>
          <w:szCs w:val="28"/>
          <w:lang w:eastAsia="en-US"/>
        </w:rPr>
        <w:t>о целевым статьям (муниципальным</w:t>
      </w:r>
      <w:r w:rsidR="00EE6640" w:rsidRPr="0054780C">
        <w:rPr>
          <w:rFonts w:eastAsia="Calibri"/>
          <w:b/>
          <w:sz w:val="28"/>
          <w:szCs w:val="28"/>
          <w:lang w:eastAsia="en-US"/>
        </w:rPr>
        <w:t xml:space="preserve"> </w:t>
      </w:r>
      <w:r w:rsidRPr="0054780C">
        <w:rPr>
          <w:rFonts w:eastAsia="Calibri"/>
          <w:b/>
          <w:sz w:val="28"/>
          <w:szCs w:val="28"/>
          <w:lang w:eastAsia="en-US"/>
        </w:rPr>
        <w:t>программам и непрограммным направлениям деятельности), группам видов расходов классиф</w:t>
      </w:r>
      <w:r w:rsidR="00051263" w:rsidRPr="0054780C">
        <w:rPr>
          <w:rFonts w:eastAsia="Calibri"/>
          <w:b/>
          <w:sz w:val="28"/>
          <w:szCs w:val="28"/>
          <w:lang w:eastAsia="en-US"/>
        </w:rPr>
        <w:t>икации расходов бюджетов на 2024</w:t>
      </w:r>
      <w:r w:rsidRPr="0054780C">
        <w:rPr>
          <w:rFonts w:eastAsia="Calibri"/>
          <w:b/>
          <w:sz w:val="28"/>
          <w:szCs w:val="28"/>
          <w:lang w:eastAsia="en-US"/>
        </w:rPr>
        <w:t xml:space="preserve"> год</w:t>
      </w:r>
    </w:p>
    <w:p w:rsidR="00DD6C32" w:rsidRDefault="00DD6C32" w:rsidP="00DD6C32">
      <w:pPr>
        <w:tabs>
          <w:tab w:val="left" w:pos="1173"/>
          <w:tab w:val="left" w:pos="5113"/>
          <w:tab w:val="left" w:pos="5713"/>
          <w:tab w:val="left" w:pos="6173"/>
          <w:tab w:val="left" w:pos="6949"/>
          <w:tab w:val="left" w:pos="7729"/>
        </w:tabs>
        <w:ind w:left="93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594"/>
        <w:gridCol w:w="5225"/>
        <w:gridCol w:w="2268"/>
        <w:gridCol w:w="702"/>
        <w:gridCol w:w="1276"/>
      </w:tblGrid>
      <w:tr w:rsidR="00DD6C32" w:rsidTr="00051263">
        <w:trPr>
          <w:trHeight w:val="6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</w:tbl>
    <w:p w:rsidR="00DD6C32" w:rsidRDefault="00DD6C32" w:rsidP="00DD6C32">
      <w:pPr>
        <w:spacing w:line="276" w:lineRule="auto"/>
        <w:rPr>
          <w:rFonts w:eastAsia="Calibri"/>
          <w:sz w:val="2"/>
          <w:szCs w:val="2"/>
          <w:lang w:eastAsia="en-US"/>
        </w:rPr>
      </w:pPr>
    </w:p>
    <w:tbl>
      <w:tblPr>
        <w:tblW w:w="10030" w:type="dxa"/>
        <w:jc w:val="right"/>
        <w:tblLayout w:type="fixed"/>
        <w:tblLook w:val="04A0" w:firstRow="1" w:lastRow="0" w:firstColumn="1" w:lastColumn="0" w:noHBand="0" w:noVBand="1"/>
      </w:tblPr>
      <w:tblGrid>
        <w:gridCol w:w="538"/>
        <w:gridCol w:w="5274"/>
        <w:gridCol w:w="580"/>
        <w:gridCol w:w="460"/>
        <w:gridCol w:w="1195"/>
        <w:gridCol w:w="713"/>
        <w:gridCol w:w="1270"/>
      </w:tblGrid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D6C32" w:rsidRPr="000A148D" w:rsidRDefault="00DD6C32" w:rsidP="002516C9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D6C32" w:rsidRPr="000A148D" w:rsidRDefault="00DD6C32" w:rsidP="002516C9">
            <w:pPr>
              <w:jc w:val="both"/>
              <w:rPr>
                <w:b/>
                <w:bCs/>
                <w:sz w:val="28"/>
                <w:szCs w:val="28"/>
              </w:rPr>
            </w:pPr>
            <w:r w:rsidRPr="000A148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D6C32" w:rsidRPr="000A148D" w:rsidRDefault="005B718B" w:rsidP="005B718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24762,3</w:t>
            </w:r>
          </w:p>
        </w:tc>
      </w:tr>
      <w:tr w:rsidR="00016644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44" w:rsidRPr="000A148D" w:rsidRDefault="00016644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44" w:rsidRPr="000A148D" w:rsidRDefault="00016644" w:rsidP="002516C9">
            <w:pPr>
              <w:jc w:val="both"/>
            </w:pPr>
            <w:r w:rsidRPr="00016644">
              <w:t>Обеспечение деятельности контрольно-счетной палаты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0A148D" w:rsidRDefault="00016644" w:rsidP="00FB78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0A148D" w:rsidRDefault="00016644" w:rsidP="00FB78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0A148D" w:rsidRDefault="00016644" w:rsidP="00FB78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0A148D" w:rsidRDefault="00016644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6336" w:rsidRDefault="005653E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182,6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  <w:rPr>
                <w:b/>
                <w:bCs/>
                <w:szCs w:val="28"/>
              </w:rPr>
            </w:pPr>
            <w:r w:rsidRPr="000A148D">
              <w:t xml:space="preserve">Контрольно-счетная палата муниципального образования </w:t>
            </w:r>
            <w:proofErr w:type="spellStart"/>
            <w:r w:rsidRPr="000A148D">
              <w:t>Лабинский</w:t>
            </w:r>
            <w:proofErr w:type="spellEnd"/>
            <w:r w:rsidRPr="000A148D">
              <w:t xml:space="preserve"> район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5653E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182,6</w:t>
            </w:r>
          </w:p>
        </w:tc>
      </w:tr>
      <w:tr w:rsidR="00DD6C32" w:rsidRPr="000A148D" w:rsidTr="002B6AB0">
        <w:trPr>
          <w:trHeight w:val="1437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Осуществление отдельных полномочий поселений по формированию, утверждению, исполнению бюджета поселения и контролю за исполнением данного бюджета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0021010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5653E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182,6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Межбюджетные трансферты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0021010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500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5653E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182,6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both"/>
            </w:pPr>
            <w:r w:rsidRPr="000A148D">
              <w:rPr>
                <w:lang w:eastAsia="en-US"/>
              </w:rPr>
              <w:t xml:space="preserve">Обеспечение деятельности администрации </w:t>
            </w:r>
            <w:proofErr w:type="spellStart"/>
            <w:r w:rsidRPr="000A148D">
              <w:rPr>
                <w:lang w:eastAsia="en-US"/>
              </w:rPr>
              <w:t>Зассовского</w:t>
            </w:r>
            <w:proofErr w:type="spellEnd"/>
            <w:r w:rsidRPr="000A148D">
              <w:rPr>
                <w:lang w:eastAsia="en-US"/>
              </w:rPr>
              <w:t xml:space="preserve"> сельского поселения </w:t>
            </w:r>
            <w:proofErr w:type="spellStart"/>
            <w:r w:rsidRPr="000A148D">
              <w:rPr>
                <w:lang w:eastAsia="en-US"/>
              </w:rPr>
              <w:t>Лабинского</w:t>
            </w:r>
            <w:proofErr w:type="spellEnd"/>
            <w:r w:rsidRPr="000A148D">
              <w:rPr>
                <w:lang w:eastAsia="en-US"/>
              </w:rPr>
              <w:t xml:space="preserve">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8E34A3" w:rsidRDefault="007406C0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color w:val="000000" w:themeColor="text1"/>
                <w:szCs w:val="28"/>
              </w:rPr>
              <w:t>5657,1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 xml:space="preserve">Высшее должностное лицо </w:t>
            </w:r>
            <w:proofErr w:type="spellStart"/>
            <w:r w:rsidRPr="000A148D">
              <w:t>Зассовского</w:t>
            </w:r>
            <w:proofErr w:type="spellEnd"/>
            <w:r w:rsidRPr="000A148D">
              <w:t xml:space="preserve"> сельского поселения </w:t>
            </w:r>
            <w:proofErr w:type="spellStart"/>
            <w:r w:rsidRPr="000A148D">
              <w:t>Лабинского</w:t>
            </w:r>
            <w:proofErr w:type="spellEnd"/>
            <w:r w:rsidRPr="000A148D">
              <w:t xml:space="preserve">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7406C0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1416,1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7406C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1416,1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7406C0" w:rsidP="00FB7865">
            <w:pPr>
              <w:jc w:val="center"/>
            </w:pPr>
            <w:r>
              <w:t>1416,1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 xml:space="preserve">Обеспечение функционирования администрации </w:t>
            </w:r>
            <w:proofErr w:type="spellStart"/>
            <w:r w:rsidRPr="000A148D">
              <w:t>Зассовского</w:t>
            </w:r>
            <w:proofErr w:type="spellEnd"/>
            <w:r w:rsidRPr="000A148D">
              <w:t xml:space="preserve"> сельского поселения </w:t>
            </w:r>
            <w:proofErr w:type="spellStart"/>
            <w:r w:rsidRPr="000A148D">
              <w:t>Лабинского</w:t>
            </w:r>
            <w:proofErr w:type="spellEnd"/>
            <w:r w:rsidRPr="000A148D">
              <w:t xml:space="preserve">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7406C0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</w:rPr>
              <w:t>4241,0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7406C0" w:rsidP="00FB7865">
            <w:pPr>
              <w:jc w:val="center"/>
            </w:pPr>
            <w:r>
              <w:t>4230,5</w:t>
            </w:r>
          </w:p>
        </w:tc>
      </w:tr>
      <w:tr w:rsidR="00DD6C32" w:rsidRPr="000A148D" w:rsidTr="002B6AB0">
        <w:trPr>
          <w:trHeight w:val="1754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7406C0" w:rsidP="00FB7865">
            <w:pPr>
              <w:jc w:val="center"/>
            </w:pPr>
            <w:r>
              <w:t>4230,5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 xml:space="preserve">Резервный фонд администрации </w:t>
            </w:r>
            <w:proofErr w:type="spellStart"/>
            <w:r w:rsidRPr="000A148D">
              <w:t>Зассовского</w:t>
            </w:r>
            <w:proofErr w:type="spellEnd"/>
            <w:r w:rsidRPr="000A148D">
              <w:t xml:space="preserve"> сельского поселения </w:t>
            </w:r>
            <w:proofErr w:type="spellStart"/>
            <w:r w:rsidRPr="000A148D">
              <w:t>Лабинского</w:t>
            </w:r>
            <w:proofErr w:type="spellEnd"/>
            <w:r w:rsidRPr="000A148D">
              <w:t xml:space="preserve">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0010490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</w:pPr>
            <w:r w:rsidRPr="000A148D">
              <w:rPr>
                <w:szCs w:val="28"/>
              </w:rPr>
              <w:t>10,0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bCs/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bCs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bCs/>
                <w:szCs w:val="28"/>
              </w:rPr>
              <w:t>0010490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bCs/>
                <w:szCs w:val="28"/>
              </w:rP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</w:pPr>
            <w:r w:rsidRPr="000A148D">
              <w:rPr>
                <w:bCs/>
                <w:szCs w:val="28"/>
              </w:rPr>
              <w:t>10,0</w:t>
            </w:r>
          </w:p>
        </w:tc>
      </w:tr>
      <w:tr w:rsidR="0019043B" w:rsidRPr="000A148D" w:rsidTr="00DD014F">
        <w:trPr>
          <w:trHeight w:hRule="exact" w:val="938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2516C9">
            <w:pPr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3B" w:rsidRPr="000A148D" w:rsidRDefault="00EA48B3" w:rsidP="0019043B">
            <w:pPr>
              <w:jc w:val="both"/>
              <w:rPr>
                <w:bCs/>
                <w:szCs w:val="28"/>
              </w:rPr>
            </w:pPr>
            <w:r>
              <w:t>Осуществление отдельных полномочий поселений по внутреннему муниципальному финансовому контролю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283BD9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002104</w:t>
            </w:r>
            <w:r w:rsidR="0019043B">
              <w:rPr>
                <w:bCs/>
                <w:szCs w:val="28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19043B" w:rsidRDefault="0019043B" w:rsidP="00FB7865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19043B" w:rsidRDefault="004074DB" w:rsidP="00FB7865">
            <w:pPr>
              <w:tabs>
                <w:tab w:val="left" w:pos="1056"/>
              </w:tabs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0,5</w:t>
            </w:r>
          </w:p>
        </w:tc>
      </w:tr>
      <w:tr w:rsidR="0019043B" w:rsidRPr="000A148D" w:rsidTr="002B6AB0">
        <w:trPr>
          <w:trHeight w:hRule="exact" w:val="795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2516C9">
            <w:pPr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3B" w:rsidRPr="000A148D" w:rsidRDefault="0019043B" w:rsidP="002516C9">
            <w:pPr>
              <w:jc w:val="both"/>
              <w:rPr>
                <w:bCs/>
                <w:szCs w:val="28"/>
              </w:rPr>
            </w:pPr>
            <w:r w:rsidRPr="0019043B">
              <w:rPr>
                <w:bCs/>
                <w:szCs w:val="28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283BD9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002104</w:t>
            </w:r>
            <w:r w:rsidR="0019043B">
              <w:rPr>
                <w:bCs/>
                <w:szCs w:val="28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19043B" w:rsidRDefault="0019043B" w:rsidP="00FB7865">
            <w:pPr>
              <w:jc w:val="center"/>
              <w:rPr>
                <w:color w:val="000000" w:themeColor="text1"/>
                <w:szCs w:val="28"/>
              </w:rPr>
            </w:pPr>
            <w:r w:rsidRPr="0019043B">
              <w:rPr>
                <w:color w:val="000000" w:themeColor="text1"/>
                <w:szCs w:val="28"/>
              </w:rPr>
              <w:t>500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19043B" w:rsidRDefault="004074DB" w:rsidP="00FB7865">
            <w:pPr>
              <w:tabs>
                <w:tab w:val="left" w:pos="1056"/>
              </w:tabs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0,5</w:t>
            </w:r>
          </w:p>
        </w:tc>
      </w:tr>
      <w:tr w:rsidR="00DD6C32" w:rsidRPr="000A148D" w:rsidTr="002B6AB0">
        <w:trPr>
          <w:trHeight w:hRule="exact" w:val="795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AD563E" w:rsidRDefault="00DD6C32" w:rsidP="002516C9">
            <w:pPr>
              <w:rPr>
                <w:b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rPr>
                <w:bCs/>
                <w:szCs w:val="28"/>
              </w:rPr>
              <w:t>Расходы поселений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5B718B" w:rsidP="00FB7865">
            <w:pPr>
              <w:tabs>
                <w:tab w:val="left" w:pos="10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18922,6</w:t>
            </w:r>
          </w:p>
        </w:tc>
      </w:tr>
      <w:tr w:rsidR="00DD6C32" w:rsidRPr="000A148D" w:rsidTr="002B6AB0">
        <w:trPr>
          <w:trHeight w:hRule="exact" w:val="1052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AA188A" w:rsidP="002516C9">
            <w:pPr>
              <w:rPr>
                <w:szCs w:val="20"/>
              </w:rPr>
            </w:pPr>
            <w:r>
              <w:rPr>
                <w:bCs/>
                <w:szCs w:val="28"/>
              </w:rPr>
              <w:t xml:space="preserve">Муниципальные </w:t>
            </w:r>
            <w:r w:rsidR="00DD6C32" w:rsidRPr="00AD563E">
              <w:rPr>
                <w:bCs/>
                <w:szCs w:val="28"/>
              </w:rPr>
              <w:t>программы поселений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AD563E" w:rsidRDefault="00FD1602" w:rsidP="00FB7865">
            <w:pPr>
              <w:tabs>
                <w:tab w:val="left" w:pos="10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1568,3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Реализация мероприят</w:t>
            </w:r>
            <w:r w:rsidR="00AA188A">
              <w:rPr>
                <w:bCs/>
                <w:szCs w:val="28"/>
              </w:rPr>
              <w:t>ий муниципальных</w:t>
            </w:r>
            <w:r w:rsidRPr="00AD563E">
              <w:rPr>
                <w:bCs/>
                <w:szCs w:val="28"/>
              </w:rPr>
              <w:t xml:space="preserve"> программ поселений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FD1602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1568,3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proofErr w:type="spellStart"/>
            <w:r w:rsidRPr="00AD563E">
              <w:t>ТОСы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Cs/>
                <w:szCs w:val="28"/>
              </w:rPr>
            </w:pPr>
            <w:r w:rsidRPr="000A148D">
              <w:rPr>
                <w:bCs/>
                <w:szCs w:val="28"/>
              </w:rPr>
              <w:t>48,0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Cs/>
                <w:szCs w:val="28"/>
              </w:rPr>
            </w:pPr>
            <w:r w:rsidRPr="000A148D">
              <w:rPr>
                <w:bCs/>
                <w:szCs w:val="28"/>
              </w:rPr>
              <w:t>48,0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Информатизация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9B3403">
              <w:rPr>
                <w:bCs/>
                <w:szCs w:val="28"/>
              </w:rPr>
              <w:t>1</w:t>
            </w:r>
            <w:r w:rsidR="005653E0">
              <w:rPr>
                <w:bCs/>
                <w:szCs w:val="28"/>
              </w:rPr>
              <w:t>2,9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9B3403">
              <w:rPr>
                <w:bCs/>
                <w:szCs w:val="28"/>
              </w:rPr>
              <w:t>1</w:t>
            </w:r>
            <w:r w:rsidR="005653E0">
              <w:rPr>
                <w:bCs/>
                <w:szCs w:val="28"/>
              </w:rPr>
              <w:t>2,9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  <w:r w:rsidR="00DD6C32" w:rsidRPr="000A148D">
              <w:rPr>
                <w:bCs/>
                <w:szCs w:val="28"/>
              </w:rPr>
              <w:t>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  <w:r w:rsidR="00DD6C32" w:rsidRPr="000A148D">
              <w:rPr>
                <w:bCs/>
                <w:szCs w:val="28"/>
              </w:rPr>
              <w:t>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szCs w:val="28"/>
              </w:rPr>
            </w:pPr>
            <w:r w:rsidRPr="00AD563E">
              <w:rPr>
                <w:szCs w:val="28"/>
              </w:rPr>
              <w:t>Информационное обеспечение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0276DF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  <w:r w:rsidR="00AF1FB6">
              <w:rPr>
                <w:bCs/>
                <w:szCs w:val="28"/>
              </w:rPr>
              <w:t>9</w:t>
            </w:r>
            <w:r w:rsidR="00DD6C32" w:rsidRPr="000A148D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0276DF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  <w:r w:rsidR="00AF1FB6">
              <w:rPr>
                <w:bCs/>
                <w:szCs w:val="28"/>
              </w:rPr>
              <w:t>9</w:t>
            </w:r>
            <w:r w:rsidR="00DD6C32" w:rsidRPr="000A148D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>Противодействие коррупции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0112080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</w:pPr>
            <w:r>
              <w:t>3</w:t>
            </w:r>
            <w:r w:rsidR="00DD6C32" w:rsidRPr="000A148D">
              <w:t>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0112080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</w:pPr>
            <w:r>
              <w:t>3</w:t>
            </w:r>
            <w:r w:rsidR="00DD6C32" w:rsidRPr="000A148D">
              <w:t>,0</w:t>
            </w:r>
          </w:p>
        </w:tc>
      </w:tr>
      <w:tr w:rsidR="009B3403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403" w:rsidRPr="00AD563E" w:rsidRDefault="009B3403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03" w:rsidRPr="00AD563E" w:rsidRDefault="009B3403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Управление муниципальным имуществом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Default="004074D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  <w:r w:rsidR="009B3403">
              <w:rPr>
                <w:bCs/>
                <w:szCs w:val="28"/>
              </w:rPr>
              <w:t>0,0</w:t>
            </w:r>
          </w:p>
        </w:tc>
      </w:tr>
      <w:tr w:rsidR="009B3403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403" w:rsidRPr="00AD563E" w:rsidRDefault="009B3403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03" w:rsidRPr="00AD563E" w:rsidRDefault="009B3403" w:rsidP="002516C9">
            <w:pPr>
              <w:jc w:val="both"/>
              <w:rPr>
                <w:bCs/>
                <w:szCs w:val="28"/>
              </w:rPr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Default="004074D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  <w:r w:rsidR="009B3403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154B7B" w:rsidP="002516C9">
            <w:r w:rsidRPr="00154B7B">
              <w:t xml:space="preserve">Подготовка населения </w:t>
            </w:r>
            <w:proofErr w:type="spellStart"/>
            <w:r w:rsidRPr="00154B7B">
              <w:t>Зассовского</w:t>
            </w:r>
            <w:proofErr w:type="spellEnd"/>
            <w:r w:rsidRPr="00154B7B">
              <w:t xml:space="preserve"> сельского поселения в области гражданской обороны, защиты от чрезвычайных ситуаций природного </w:t>
            </w:r>
            <w:r w:rsidRPr="00154B7B">
              <w:lastRenderedPageBreak/>
              <w:t>и техногенного характера и обеспечению пожарной безопасности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lastRenderedPageBreak/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0112120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992531" w:rsidP="00FB7865">
            <w:pPr>
              <w:jc w:val="center"/>
            </w:pPr>
            <w:r>
              <w:t>244,0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0112120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992531" w:rsidP="00FB7865">
            <w:pPr>
              <w:jc w:val="center"/>
            </w:pPr>
            <w:r>
              <w:t>244,0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Развитие материально-</w:t>
            </w:r>
          </w:p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технической базы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FD1602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726,8</w:t>
            </w:r>
          </w:p>
        </w:tc>
      </w:tr>
      <w:tr w:rsidR="00DD6C32" w:rsidRPr="000A148D" w:rsidTr="002B6AB0">
        <w:trPr>
          <w:trHeight w:val="585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1877E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</w:t>
            </w:r>
            <w:r w:rsidR="00DD6C32" w:rsidRPr="00AD563E">
              <w:rPr>
                <w:bCs/>
                <w:szCs w:val="28"/>
              </w:rPr>
              <w:t>12230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FD1602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714,8</w:t>
            </w:r>
          </w:p>
        </w:tc>
      </w:tr>
      <w:tr w:rsidR="00992531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2531" w:rsidRPr="00AD563E" w:rsidRDefault="00992531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531" w:rsidRPr="00AD563E" w:rsidRDefault="00992531" w:rsidP="002516C9">
            <w:pPr>
              <w:jc w:val="both"/>
              <w:rPr>
                <w:bCs/>
                <w:szCs w:val="28"/>
              </w:rPr>
            </w:pPr>
            <w:r w:rsidRPr="00992531">
              <w:rPr>
                <w:bCs/>
                <w:szCs w:val="2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AD563E" w:rsidRDefault="0099253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AD563E" w:rsidRDefault="0099253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AD563E" w:rsidRDefault="001877E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</w:t>
            </w:r>
            <w:r w:rsidR="00992531">
              <w:rPr>
                <w:bCs/>
                <w:szCs w:val="28"/>
              </w:rPr>
              <w:t>12230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AD563E" w:rsidRDefault="0099253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Default="001877E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12,0</w:t>
            </w:r>
          </w:p>
        </w:tc>
      </w:tr>
      <w:tr w:rsidR="001877EA" w:rsidRPr="000A148D" w:rsidTr="002B6AB0">
        <w:trPr>
          <w:trHeight w:val="68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AD563E" w:rsidRDefault="001877EA" w:rsidP="001877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EA" w:rsidRPr="00303B08" w:rsidRDefault="001877EA" w:rsidP="001877EA">
            <w:r w:rsidRPr="00303B08">
              <w:t>Газификация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0112240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0A148D" w:rsidRDefault="006B7CC4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120,6</w:t>
            </w:r>
          </w:p>
        </w:tc>
      </w:tr>
      <w:tr w:rsidR="001877EA" w:rsidRPr="000A148D" w:rsidTr="002B6AB0">
        <w:trPr>
          <w:trHeight w:val="68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AD563E" w:rsidRDefault="001877EA" w:rsidP="001877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EA" w:rsidRDefault="009829BF" w:rsidP="001877EA">
            <w:r w:rsidRPr="00982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0112240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6B7CC4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6B7CC4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120,6</w:t>
            </w:r>
          </w:p>
        </w:tc>
      </w:tr>
      <w:tr w:rsidR="00DD6C32" w:rsidRPr="000A148D" w:rsidTr="002B6AB0">
        <w:trPr>
          <w:trHeight w:val="263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t>Расходы по национальной экономике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014F" w:rsidP="00FB7865">
            <w:pPr>
              <w:jc w:val="center"/>
              <w:rPr>
                <w:b/>
              </w:rPr>
            </w:pPr>
            <w:r w:rsidRPr="00DD014F">
              <w:rPr>
                <w:b/>
              </w:rPr>
              <w:t>8564,0</w:t>
            </w:r>
          </w:p>
        </w:tc>
      </w:tr>
      <w:tr w:rsidR="001877EA" w:rsidRPr="000A148D" w:rsidTr="001877EA">
        <w:trPr>
          <w:trHeight w:val="177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AD563E" w:rsidRDefault="001877EA" w:rsidP="001877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7EA" w:rsidRPr="00AD563E" w:rsidRDefault="001877EA" w:rsidP="001877EA">
            <w:pPr>
              <w:jc w:val="both"/>
              <w:rPr>
                <w:bCs/>
                <w:szCs w:val="28"/>
              </w:rPr>
            </w:pPr>
            <w:r w:rsidRPr="00AD563E">
              <w:t>Реализация мероприятий по национальной экономике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0200000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DD014F" w:rsidP="001877EA">
            <w:pPr>
              <w:jc w:val="center"/>
            </w:pPr>
            <w:r w:rsidRPr="00DD014F">
              <w:t>8564,0</w:t>
            </w:r>
          </w:p>
        </w:tc>
      </w:tr>
      <w:tr w:rsidR="001877EA" w:rsidRPr="000A148D" w:rsidTr="001877EA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AD563E" w:rsidRDefault="001877EA" w:rsidP="001877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7EA" w:rsidRPr="00AD563E" w:rsidRDefault="001877EA" w:rsidP="001877EA">
            <w:pPr>
              <w:jc w:val="both"/>
              <w:rPr>
                <w:bCs/>
                <w:szCs w:val="28"/>
              </w:rPr>
            </w:pPr>
            <w:r w:rsidRPr="00AD563E">
              <w:t>Расходы дорожного фонда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0212350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DD014F" w:rsidP="001877EA">
            <w:pPr>
              <w:jc w:val="center"/>
            </w:pPr>
            <w:r w:rsidRPr="00DD014F">
              <w:t>8564,0</w:t>
            </w:r>
          </w:p>
        </w:tc>
      </w:tr>
      <w:tr w:rsidR="001877EA" w:rsidRPr="000A148D" w:rsidTr="001877EA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AD563E" w:rsidRDefault="001877EA" w:rsidP="001877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7EA" w:rsidRPr="00AD563E" w:rsidRDefault="001877EA" w:rsidP="001877EA">
            <w:pPr>
              <w:jc w:val="both"/>
              <w:rPr>
                <w:bCs/>
                <w:szCs w:val="28"/>
              </w:rPr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0212350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DD014F" w:rsidP="001877EA">
            <w:pPr>
              <w:jc w:val="center"/>
            </w:pPr>
            <w:r w:rsidRPr="00DD014F">
              <w:t>8564,0</w:t>
            </w:r>
          </w:p>
        </w:tc>
      </w:tr>
      <w:tr w:rsidR="00DD6C32" w:rsidRPr="000A148D" w:rsidTr="002A1C1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жилищно-коммунального хозяйства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837575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1195,7</w:t>
            </w:r>
          </w:p>
        </w:tc>
      </w:tr>
      <w:tr w:rsidR="00DD6C32" w:rsidRPr="000A148D" w:rsidTr="002A1C1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Реализация мероприятий жилищно-коммунального хозяйства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0300000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837575" w:rsidP="00FB7865">
            <w:pPr>
              <w:jc w:val="center"/>
            </w:pPr>
            <w:r>
              <w:t>1195,7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Уличное освещение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0312410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837575" w:rsidP="00FB7865">
            <w:pPr>
              <w:jc w:val="center"/>
            </w:pPr>
            <w:r>
              <w:rPr>
                <w:bCs/>
                <w:szCs w:val="28"/>
              </w:rPr>
              <w:t>25</w:t>
            </w:r>
            <w:r w:rsidR="00DD6C32" w:rsidRPr="000A148D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0312410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837575" w:rsidP="00FB7865">
            <w:pPr>
              <w:jc w:val="center"/>
            </w:pPr>
            <w:r>
              <w:rPr>
                <w:bCs/>
                <w:szCs w:val="28"/>
              </w:rPr>
              <w:t>25</w:t>
            </w:r>
            <w:r w:rsidR="00DD6C32" w:rsidRPr="000A148D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Организация и содержание мест захоронения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0312430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837575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915,7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0312430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A2B" w:rsidRDefault="00B34A2B" w:rsidP="00FB7865">
            <w:pPr>
              <w:jc w:val="center"/>
              <w:rPr>
                <w:bCs/>
                <w:szCs w:val="28"/>
              </w:rPr>
            </w:pPr>
          </w:p>
          <w:p w:rsidR="00DD6C32" w:rsidRPr="000A148D" w:rsidRDefault="00837575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915,7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 xml:space="preserve">Прочие мероприятия по благоустройству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0312440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837575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0312440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837575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30,0</w:t>
            </w:r>
          </w:p>
        </w:tc>
      </w:tr>
      <w:tr w:rsidR="00DD6C32" w:rsidRPr="000A148D" w:rsidTr="00B04C08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по отрасли культура (ДК, Центр досуга и кино)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837575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5642,9</w:t>
            </w:r>
          </w:p>
        </w:tc>
      </w:tr>
      <w:tr w:rsidR="00DD014F" w:rsidRPr="000A148D" w:rsidTr="00B04C08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14F" w:rsidRPr="00AD563E" w:rsidRDefault="00DD014F" w:rsidP="00DD014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14F" w:rsidRPr="00AD563E" w:rsidRDefault="00DD014F" w:rsidP="00DD014F">
            <w:pPr>
              <w:jc w:val="both"/>
            </w:pPr>
            <w:r w:rsidRPr="00AD563E">
              <w:t>Реализация мероприятий по отрасли культура (ДК, Центр досуга и кино)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</w:pPr>
            <w:r w:rsidRPr="00AD563E">
              <w:rPr>
                <w:bCs/>
                <w:szCs w:val="28"/>
              </w:rPr>
              <w:t>0500000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14F" w:rsidRPr="00DD014F" w:rsidRDefault="00837575" w:rsidP="00DD014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5642,9</w:t>
            </w:r>
          </w:p>
        </w:tc>
      </w:tr>
      <w:tr w:rsidR="00DD014F" w:rsidRPr="000A148D" w:rsidTr="00B04C08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14F" w:rsidRPr="00AD563E" w:rsidRDefault="00DD014F" w:rsidP="00DD014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14F" w:rsidRPr="00AD563E" w:rsidRDefault="00DD014F" w:rsidP="00DD014F">
            <w:pPr>
              <w:jc w:val="both"/>
            </w:pPr>
            <w:r w:rsidRPr="00AD56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</w:pPr>
            <w:r w:rsidRPr="00AD563E">
              <w:rPr>
                <w:bCs/>
                <w:szCs w:val="28"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14F" w:rsidRPr="00DD014F" w:rsidRDefault="00837575" w:rsidP="00DD014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  <w:r w:rsidR="005B718B">
              <w:rPr>
                <w:bCs/>
                <w:szCs w:val="28"/>
              </w:rPr>
              <w:t>2</w:t>
            </w:r>
            <w:r>
              <w:rPr>
                <w:bCs/>
                <w:szCs w:val="28"/>
              </w:rPr>
              <w:t>42,9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5B718B" w:rsidP="005B718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3783,1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837575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1444,8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</w:pPr>
            <w:r w:rsidRPr="00AD563E"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9B3403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15,0</w:t>
            </w:r>
          </w:p>
        </w:tc>
      </w:tr>
      <w:tr w:rsidR="006A6BFD" w:rsidRPr="000A148D" w:rsidTr="007406C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BFD" w:rsidRPr="00AD563E" w:rsidRDefault="006A6BFD" w:rsidP="006A6BF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6BFD" w:rsidRPr="00F36F6E" w:rsidRDefault="006A6BFD" w:rsidP="006A6BFD">
            <w:r w:rsidRPr="001D19C4"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0562980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400,0</w:t>
            </w:r>
          </w:p>
        </w:tc>
      </w:tr>
      <w:tr w:rsidR="006A6BFD" w:rsidRPr="000A148D" w:rsidTr="007406C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BFD" w:rsidRPr="00AD563E" w:rsidRDefault="006A6BFD" w:rsidP="006A6BF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6BFD" w:rsidRPr="00F36F6E" w:rsidRDefault="006A6BFD" w:rsidP="006A6BFD">
            <w:r w:rsidRPr="001D19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0562980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400,0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по отрасли культура (Библиотеки)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4668E9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</w:t>
            </w:r>
            <w:r w:rsidR="005B718B">
              <w:rPr>
                <w:b/>
                <w:bCs/>
                <w:szCs w:val="28"/>
              </w:rPr>
              <w:t>30,4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Реализация мероприятий по отрасли культура (Библиотеки)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0600000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4668E9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  <w:r w:rsidR="005B718B">
              <w:rPr>
                <w:bCs/>
                <w:szCs w:val="28"/>
              </w:rPr>
              <w:t>30,4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0600590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5B718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430,4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0600590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5B718B" w:rsidP="00FB7865">
            <w:pPr>
              <w:jc w:val="center"/>
              <w:rPr>
                <w:bCs/>
                <w:szCs w:val="28"/>
              </w:rPr>
            </w:pPr>
            <w:r>
              <w:t>420,4</w:t>
            </w:r>
          </w:p>
        </w:tc>
      </w:tr>
      <w:tr w:rsidR="00DD6C32" w:rsidRPr="000A148D" w:rsidTr="002B6AB0">
        <w:trPr>
          <w:trHeight w:val="307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0600590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AE71A7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1D3E7E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07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Другие вопросы в области культуры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7406C0" w:rsidP="00FB786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2A1C10">
              <w:rPr>
                <w:b/>
              </w:rPr>
              <w:t>0</w:t>
            </w:r>
            <w:r w:rsidR="00086336" w:rsidRPr="00AD563E">
              <w:rPr>
                <w:b/>
              </w:rPr>
              <w:t>4,0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Реализация прочих направлений в области культуры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0800000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406C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</w:t>
            </w:r>
            <w:r w:rsidR="002A1C10">
              <w:rPr>
                <w:bCs/>
                <w:szCs w:val="28"/>
              </w:rPr>
              <w:t>0</w:t>
            </w:r>
            <w:r w:rsidR="00086336">
              <w:rPr>
                <w:bCs/>
                <w:szCs w:val="28"/>
              </w:rPr>
              <w:t>4,0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Мероприятия по сохранению культурного наследия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0812600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406C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</w:t>
            </w:r>
            <w:r w:rsidR="002A1C10">
              <w:rPr>
                <w:bCs/>
                <w:szCs w:val="28"/>
              </w:rPr>
              <w:t>0</w:t>
            </w:r>
            <w:r w:rsidR="00392F96" w:rsidRPr="00392F96">
              <w:rPr>
                <w:bCs/>
                <w:szCs w:val="28"/>
              </w:rPr>
              <w:t>4</w:t>
            </w:r>
            <w:r w:rsidR="00086336">
              <w:rPr>
                <w:bCs/>
                <w:szCs w:val="28"/>
              </w:rPr>
              <w:t>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0812600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406C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</w:t>
            </w:r>
            <w:r w:rsidR="002A1C10">
              <w:rPr>
                <w:bCs/>
                <w:szCs w:val="28"/>
              </w:rPr>
              <w:t>0</w:t>
            </w:r>
            <w:r w:rsidR="00392F96" w:rsidRPr="00392F96">
              <w:rPr>
                <w:bCs/>
                <w:szCs w:val="28"/>
              </w:rPr>
              <w:t>4</w:t>
            </w:r>
            <w:r w:rsidR="00086336">
              <w:rPr>
                <w:bCs/>
                <w:szCs w:val="28"/>
              </w:rPr>
              <w:t>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rPr>
                <w:bCs/>
                <w:szCs w:val="28"/>
              </w:rPr>
              <w:t>Отдельные мероприятия по непрограммным расходам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014F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817,3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rPr>
                <w:bCs/>
                <w:szCs w:val="28"/>
              </w:rPr>
              <w:t>Реализация мероприятий по непрограммным расходам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DD014F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817,3</w:t>
            </w:r>
          </w:p>
        </w:tc>
      </w:tr>
      <w:tr w:rsidR="00FC3F67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67" w:rsidRPr="00AF3968" w:rsidRDefault="00FC3F67" w:rsidP="00FC3F67">
            <w:pPr>
              <w:jc w:val="both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Выполнение мероприятий по защите населения и территорий от чрезвычайных ситуаций природного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0911320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</w:t>
            </w:r>
            <w:r w:rsidR="00B04C08">
              <w:rPr>
                <w:bCs/>
                <w:color w:val="000000" w:themeColor="text1"/>
                <w:szCs w:val="28"/>
              </w:rPr>
              <w:t>8,2</w:t>
            </w:r>
          </w:p>
        </w:tc>
      </w:tr>
      <w:tr w:rsidR="00FC3F67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3F67" w:rsidRPr="00AD563E" w:rsidRDefault="00FC3F67" w:rsidP="00FC3F6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67" w:rsidRPr="00AD563E" w:rsidRDefault="00FC3F67" w:rsidP="00FC3F67">
            <w:pPr>
              <w:jc w:val="both"/>
              <w:rPr>
                <w:bCs/>
                <w:szCs w:val="28"/>
              </w:rPr>
            </w:pPr>
            <w:r w:rsidRPr="00FC3F67">
              <w:rPr>
                <w:bCs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0911320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4047C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</w:t>
            </w:r>
            <w:r w:rsidR="00B04C08">
              <w:rPr>
                <w:bCs/>
                <w:color w:val="000000" w:themeColor="text1"/>
                <w:szCs w:val="28"/>
              </w:rPr>
              <w:t>8,2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0960190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Cs/>
                <w:szCs w:val="28"/>
              </w:rPr>
            </w:pPr>
            <w:r w:rsidRPr="000A148D">
              <w:rPr>
                <w:bCs/>
                <w:szCs w:val="28"/>
              </w:rPr>
              <w:t>3,8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0960190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Cs/>
                <w:szCs w:val="28"/>
              </w:rPr>
            </w:pPr>
            <w:r w:rsidRPr="000A148D">
              <w:rPr>
                <w:bCs/>
                <w:szCs w:val="28"/>
              </w:rPr>
              <w:t>3,8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0951180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014F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354,7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0951180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A72489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354,7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</w:pPr>
            <w:r w:rsidRPr="00AD563E">
              <w:t>Пенсионное обеспечение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0912730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DD014F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210,7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0912730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014F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210,7</w:t>
            </w:r>
          </w:p>
        </w:tc>
      </w:tr>
      <w:tr w:rsidR="00051263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263" w:rsidRPr="00AD563E" w:rsidRDefault="00051263" w:rsidP="0005126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63" w:rsidRPr="00782BCC" w:rsidRDefault="00051263" w:rsidP="00051263">
            <w:r w:rsidRPr="00782BCC">
              <w:t>Мероприятия в области физической культуры и спорта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09</w:t>
            </w:r>
            <w:r w:rsidRPr="00051263">
              <w:rPr>
                <w:bCs/>
                <w:szCs w:val="28"/>
              </w:rPr>
              <w:t>12740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40,0</w:t>
            </w:r>
          </w:p>
        </w:tc>
      </w:tr>
      <w:tr w:rsidR="00051263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263" w:rsidRPr="00AD563E" w:rsidRDefault="00051263" w:rsidP="0005126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63" w:rsidRDefault="00051263" w:rsidP="00051263">
            <w:r w:rsidRPr="00782B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 w:rsidRPr="00051263">
              <w:rPr>
                <w:bCs/>
                <w:szCs w:val="28"/>
              </w:rPr>
              <w:t>0912740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40,0</w:t>
            </w:r>
          </w:p>
        </w:tc>
      </w:tr>
      <w:tr w:rsidR="002B6AB0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AD563E" w:rsidRDefault="002B6AB0" w:rsidP="002B6AB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B0" w:rsidRPr="00671884" w:rsidRDefault="002B6AB0" w:rsidP="002B6AB0">
            <w:r w:rsidRPr="00671884">
              <w:t>Проведение выборов в муниципальном образовании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Default="002B6AB0" w:rsidP="002B6AB0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Default="002B6AB0" w:rsidP="002B6AB0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Pr="00051263" w:rsidRDefault="002B6AB0" w:rsidP="002B6AB0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0912993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Default="002B6AB0" w:rsidP="002B6AB0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Default="002B6AB0" w:rsidP="002B6AB0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179,9</w:t>
            </w:r>
          </w:p>
        </w:tc>
      </w:tr>
      <w:tr w:rsidR="002B6AB0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AD563E" w:rsidRDefault="002B6AB0" w:rsidP="002B6AB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B0" w:rsidRDefault="002B6AB0" w:rsidP="002B6AB0">
            <w:r w:rsidRPr="00671884"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2605E6" w:rsidRDefault="002B6AB0" w:rsidP="002B6AB0">
            <w:r>
              <w:t xml:space="preserve"> </w:t>
            </w:r>
            <w:r w:rsidRPr="002605E6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2605E6" w:rsidRDefault="002B6AB0" w:rsidP="002B6AB0">
            <w:r>
              <w:t xml:space="preserve"> </w:t>
            </w:r>
            <w:r w:rsidRPr="002605E6"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2605E6" w:rsidRDefault="002B6AB0" w:rsidP="002B6AB0">
            <w:r>
              <w:t xml:space="preserve"> </w:t>
            </w:r>
            <w:r w:rsidRPr="002605E6">
              <w:t>0912993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2605E6" w:rsidRDefault="006D0D76" w:rsidP="002B6AB0">
            <w: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Default="002B6AB0" w:rsidP="002B6AB0">
            <w:pPr>
              <w:jc w:val="center"/>
            </w:pPr>
            <w:r w:rsidRPr="002605E6">
              <w:t>179,9</w:t>
            </w:r>
          </w:p>
        </w:tc>
      </w:tr>
    </w:tbl>
    <w:p w:rsidR="0074132D" w:rsidRDefault="0074132D" w:rsidP="00DD6C32">
      <w:pPr>
        <w:tabs>
          <w:tab w:val="left" w:pos="6795"/>
        </w:tabs>
      </w:pPr>
    </w:p>
    <w:p w:rsidR="002B6AB0" w:rsidRPr="002B6AB0" w:rsidRDefault="002B6AB0" w:rsidP="00DD6C32">
      <w:pPr>
        <w:tabs>
          <w:tab w:val="left" w:pos="6795"/>
        </w:tabs>
        <w:rPr>
          <w:sz w:val="28"/>
          <w:szCs w:val="28"/>
        </w:rPr>
      </w:pPr>
    </w:p>
    <w:p w:rsidR="002B6AB0" w:rsidRDefault="002B6AB0" w:rsidP="00DD6C32">
      <w:pPr>
        <w:tabs>
          <w:tab w:val="left" w:pos="6795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Зассовского</w:t>
      </w:r>
      <w:proofErr w:type="spellEnd"/>
      <w:r>
        <w:rPr>
          <w:sz w:val="28"/>
          <w:szCs w:val="28"/>
        </w:rPr>
        <w:t xml:space="preserve"> сельского</w:t>
      </w:r>
    </w:p>
    <w:p w:rsidR="00DD6C32" w:rsidRPr="002B6AB0" w:rsidRDefault="00DD6C32" w:rsidP="00DD6C32">
      <w:pPr>
        <w:tabs>
          <w:tab w:val="left" w:pos="6795"/>
        </w:tabs>
        <w:rPr>
          <w:sz w:val="28"/>
          <w:szCs w:val="28"/>
        </w:rPr>
      </w:pPr>
      <w:bookmarkStart w:id="0" w:name="_GoBack"/>
      <w:bookmarkEnd w:id="0"/>
      <w:r w:rsidRPr="002B6AB0">
        <w:rPr>
          <w:sz w:val="28"/>
          <w:szCs w:val="28"/>
        </w:rPr>
        <w:t xml:space="preserve">поселения </w:t>
      </w:r>
      <w:proofErr w:type="spellStart"/>
      <w:r w:rsidRPr="002B6AB0">
        <w:rPr>
          <w:sz w:val="28"/>
          <w:szCs w:val="28"/>
        </w:rPr>
        <w:t>Лабинского</w:t>
      </w:r>
      <w:proofErr w:type="spellEnd"/>
      <w:r w:rsidRPr="002B6AB0">
        <w:rPr>
          <w:sz w:val="28"/>
          <w:szCs w:val="28"/>
        </w:rPr>
        <w:t xml:space="preserve"> района                                               </w:t>
      </w:r>
      <w:r w:rsidR="002B6AB0">
        <w:rPr>
          <w:sz w:val="28"/>
          <w:szCs w:val="28"/>
        </w:rPr>
        <w:t xml:space="preserve">         </w:t>
      </w:r>
      <w:r w:rsidRPr="002B6AB0">
        <w:rPr>
          <w:sz w:val="28"/>
          <w:szCs w:val="28"/>
        </w:rPr>
        <w:t>С.В. Суховеев</w:t>
      </w:r>
    </w:p>
    <w:p w:rsidR="004659DB" w:rsidRPr="002B6AB0" w:rsidRDefault="004659DB">
      <w:pPr>
        <w:rPr>
          <w:sz w:val="28"/>
          <w:szCs w:val="28"/>
        </w:rPr>
      </w:pPr>
    </w:p>
    <w:sectPr w:rsidR="004659DB" w:rsidRPr="002B6AB0" w:rsidSect="0001664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49C8"/>
    <w:rsid w:val="00016644"/>
    <w:rsid w:val="000276DF"/>
    <w:rsid w:val="0003670A"/>
    <w:rsid w:val="000440E5"/>
    <w:rsid w:val="00051263"/>
    <w:rsid w:val="00054A48"/>
    <w:rsid w:val="00086336"/>
    <w:rsid w:val="00096DB6"/>
    <w:rsid w:val="000B1F2A"/>
    <w:rsid w:val="00104A29"/>
    <w:rsid w:val="00154B7B"/>
    <w:rsid w:val="001676D0"/>
    <w:rsid w:val="001877EA"/>
    <w:rsid w:val="0019043B"/>
    <w:rsid w:val="001965AB"/>
    <w:rsid w:val="001D1514"/>
    <w:rsid w:val="001D3E7E"/>
    <w:rsid w:val="00204095"/>
    <w:rsid w:val="002147A4"/>
    <w:rsid w:val="0022558E"/>
    <w:rsid w:val="002516C9"/>
    <w:rsid w:val="00252DD9"/>
    <w:rsid w:val="00283BD9"/>
    <w:rsid w:val="002A1C10"/>
    <w:rsid w:val="002B6AB0"/>
    <w:rsid w:val="002D5042"/>
    <w:rsid w:val="002F4BFB"/>
    <w:rsid w:val="00301112"/>
    <w:rsid w:val="003417A1"/>
    <w:rsid w:val="00357847"/>
    <w:rsid w:val="00392F96"/>
    <w:rsid w:val="003B79CD"/>
    <w:rsid w:val="004074DB"/>
    <w:rsid w:val="00434A45"/>
    <w:rsid w:val="004659DB"/>
    <w:rsid w:val="004668E9"/>
    <w:rsid w:val="00471332"/>
    <w:rsid w:val="00497A24"/>
    <w:rsid w:val="004A56CB"/>
    <w:rsid w:val="0054760E"/>
    <w:rsid w:val="0054780C"/>
    <w:rsid w:val="005653E0"/>
    <w:rsid w:val="005B718B"/>
    <w:rsid w:val="0060605B"/>
    <w:rsid w:val="006663E1"/>
    <w:rsid w:val="0067315C"/>
    <w:rsid w:val="006A6BFD"/>
    <w:rsid w:val="006B7CC4"/>
    <w:rsid w:val="006D0D76"/>
    <w:rsid w:val="007159B4"/>
    <w:rsid w:val="007263C7"/>
    <w:rsid w:val="00731E48"/>
    <w:rsid w:val="007406C0"/>
    <w:rsid w:val="0074132D"/>
    <w:rsid w:val="007449C8"/>
    <w:rsid w:val="007A49ED"/>
    <w:rsid w:val="007B3490"/>
    <w:rsid w:val="007E03E7"/>
    <w:rsid w:val="007E4E0B"/>
    <w:rsid w:val="007F3B66"/>
    <w:rsid w:val="00822786"/>
    <w:rsid w:val="00837575"/>
    <w:rsid w:val="008A3037"/>
    <w:rsid w:val="008D1918"/>
    <w:rsid w:val="008D79A5"/>
    <w:rsid w:val="008E34A3"/>
    <w:rsid w:val="008E7D7F"/>
    <w:rsid w:val="008E7E5B"/>
    <w:rsid w:val="008F4585"/>
    <w:rsid w:val="009829BF"/>
    <w:rsid w:val="00992531"/>
    <w:rsid w:val="009B3403"/>
    <w:rsid w:val="009D1CCC"/>
    <w:rsid w:val="00A26AD0"/>
    <w:rsid w:val="00A72489"/>
    <w:rsid w:val="00A76843"/>
    <w:rsid w:val="00AA188A"/>
    <w:rsid w:val="00AC5D4F"/>
    <w:rsid w:val="00AD563E"/>
    <w:rsid w:val="00AE71A7"/>
    <w:rsid w:val="00AF1FB6"/>
    <w:rsid w:val="00B010D5"/>
    <w:rsid w:val="00B04767"/>
    <w:rsid w:val="00B04C08"/>
    <w:rsid w:val="00B063C9"/>
    <w:rsid w:val="00B34A2B"/>
    <w:rsid w:val="00B41F57"/>
    <w:rsid w:val="00B5260C"/>
    <w:rsid w:val="00BD5DBF"/>
    <w:rsid w:val="00CB0A96"/>
    <w:rsid w:val="00D002AA"/>
    <w:rsid w:val="00D100B8"/>
    <w:rsid w:val="00D61230"/>
    <w:rsid w:val="00D7108F"/>
    <w:rsid w:val="00DD014F"/>
    <w:rsid w:val="00DD6C32"/>
    <w:rsid w:val="00EA48B3"/>
    <w:rsid w:val="00EE6640"/>
    <w:rsid w:val="00F4047C"/>
    <w:rsid w:val="00FA57F2"/>
    <w:rsid w:val="00FB7865"/>
    <w:rsid w:val="00FC3F67"/>
    <w:rsid w:val="00FD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53D57"/>
  <w15:docId w15:val="{8356BDC0-43C5-45A9-BF30-142AA849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A2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4A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0D6FD-26BE-4BBD-B2E0-AE6B4338D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108</cp:revision>
  <cp:lastPrinted>2023-12-21T12:08:00Z</cp:lastPrinted>
  <dcterms:created xsi:type="dcterms:W3CDTF">2020-01-10T05:52:00Z</dcterms:created>
  <dcterms:modified xsi:type="dcterms:W3CDTF">2024-11-20T14:19:00Z</dcterms:modified>
</cp:coreProperties>
</file>